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84" w:rsidRDefault="009B615E" w:rsidP="00FC02F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95250</wp:posOffset>
            </wp:positionV>
            <wp:extent cx="666750" cy="676275"/>
            <wp:effectExtent l="19050" t="0" r="0" b="0"/>
            <wp:wrapThrough wrapText="bothSides">
              <wp:wrapPolygon edited="0">
                <wp:start x="6789" y="0"/>
                <wp:lineTo x="0" y="3042"/>
                <wp:lineTo x="-617" y="9735"/>
                <wp:lineTo x="1851" y="9735"/>
                <wp:lineTo x="-617" y="12169"/>
                <wp:lineTo x="-617" y="15820"/>
                <wp:lineTo x="3086" y="19470"/>
                <wp:lineTo x="5554" y="21296"/>
                <wp:lineTo x="6171" y="21296"/>
                <wp:lineTo x="15429" y="21296"/>
                <wp:lineTo x="16046" y="21296"/>
                <wp:lineTo x="18514" y="19470"/>
                <wp:lineTo x="21600" y="14603"/>
                <wp:lineTo x="21600" y="12777"/>
                <wp:lineTo x="20366" y="9735"/>
                <wp:lineTo x="21600" y="8518"/>
                <wp:lineTo x="20983" y="3042"/>
                <wp:lineTo x="14811" y="0"/>
                <wp:lineTo x="6789" y="0"/>
              </wp:wrapPolygon>
            </wp:wrapThrough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старый МБУ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069">
        <w:rPr>
          <w:rFonts w:ascii="Times New Roman" w:hAnsi="Times New Roman" w:cs="Times New Roman"/>
          <w:b/>
          <w:sz w:val="24"/>
          <w:szCs w:val="24"/>
        </w:rPr>
        <w:t>Заявка</w:t>
      </w:r>
      <w:r w:rsidR="00C56D84">
        <w:rPr>
          <w:rFonts w:ascii="Times New Roman" w:hAnsi="Times New Roman" w:cs="Times New Roman"/>
          <w:b/>
          <w:sz w:val="24"/>
          <w:szCs w:val="24"/>
        </w:rPr>
        <w:t xml:space="preserve"> на оказание консультационных услуг</w:t>
      </w:r>
    </w:p>
    <w:p w:rsidR="00C56D84" w:rsidRPr="00011189" w:rsidRDefault="00C56D84" w:rsidP="00C56D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в МБУ «Центр содействия развитию предпринимательства и туризма»</w:t>
      </w:r>
    </w:p>
    <w:p w:rsidR="004553B1" w:rsidRDefault="004553B1" w:rsidP="00B67B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BD0" w:rsidRDefault="004553B1" w:rsidP="004553B1">
      <w:pPr>
        <w:pStyle w:val="a3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Дата: «       »______________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1189">
        <w:rPr>
          <w:rFonts w:ascii="Times New Roman" w:hAnsi="Times New Roman" w:cs="Times New Roman"/>
          <w:sz w:val="24"/>
          <w:szCs w:val="24"/>
        </w:rPr>
        <w:t xml:space="preserve"> год</w:t>
      </w:r>
      <w:r w:rsidRPr="000111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6D84" w:rsidRPr="00F15125" w:rsidRDefault="00C56D84" w:rsidP="00F151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125">
        <w:rPr>
          <w:rFonts w:ascii="Times New Roman" w:hAnsi="Times New Roman" w:cs="Times New Roman"/>
          <w:b/>
          <w:sz w:val="24"/>
          <w:szCs w:val="24"/>
        </w:rPr>
        <w:t>Общие сведения</w:t>
      </w:r>
      <w:r w:rsidR="00B67BD0">
        <w:rPr>
          <w:rFonts w:ascii="Times New Roman" w:hAnsi="Times New Roman" w:cs="Times New Roman"/>
          <w:b/>
          <w:sz w:val="24"/>
          <w:szCs w:val="24"/>
        </w:rPr>
        <w:t xml:space="preserve"> заявителя</w:t>
      </w:r>
      <w:r w:rsidRPr="00F15125">
        <w:rPr>
          <w:rFonts w:ascii="Times New Roman" w:hAnsi="Times New Roman" w:cs="Times New Roman"/>
          <w:b/>
          <w:sz w:val="24"/>
          <w:szCs w:val="24"/>
        </w:rPr>
        <w:t>:</w:t>
      </w:r>
    </w:p>
    <w:p w:rsidR="00C56D84" w:rsidRPr="00011189" w:rsidRDefault="00C56D84" w:rsidP="00C56D8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189">
        <w:rPr>
          <w:rFonts w:ascii="Times New Roman" w:eastAsia="Times New Roman" w:hAnsi="Times New Roman" w:cs="Times New Roman"/>
          <w:sz w:val="24"/>
          <w:szCs w:val="24"/>
        </w:rPr>
        <w:t>ФИО_________________________________________________________________________</w:t>
      </w:r>
    </w:p>
    <w:p w:rsidR="00C56D84" w:rsidRPr="00011189" w:rsidRDefault="00C56D84" w:rsidP="00C56D84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189">
        <w:rPr>
          <w:rFonts w:ascii="Times New Roman" w:eastAsia="Times New Roman" w:hAnsi="Times New Roman" w:cs="Times New Roman"/>
          <w:sz w:val="24"/>
          <w:szCs w:val="24"/>
        </w:rPr>
        <w:t>Контактный телефон_____________________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01118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111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118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:___________________________</w:t>
      </w:r>
    </w:p>
    <w:p w:rsidR="004553B1" w:rsidRDefault="004553B1" w:rsidP="004553B1">
      <w:pPr>
        <w:tabs>
          <w:tab w:val="left" w:pos="80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МСП / Физ. лицо (подчеркнуть)</w:t>
      </w:r>
    </w:p>
    <w:p w:rsidR="00C56D84" w:rsidRPr="00011189" w:rsidRDefault="00F15125" w:rsidP="00C56D84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="00C56D84" w:rsidRPr="00011189">
        <w:rPr>
          <w:rFonts w:ascii="Times New Roman" w:hAnsi="Times New Roman" w:cs="Times New Roman"/>
          <w:sz w:val="24"/>
          <w:szCs w:val="24"/>
        </w:rPr>
        <w:t xml:space="preserve"> (укажите наименование) / ИП(укажите ФИО полностью)</w:t>
      </w:r>
      <w:r w:rsidR="00C56D84" w:rsidRPr="00011189">
        <w:rPr>
          <w:rFonts w:ascii="Times New Roman" w:hAnsi="Times New Roman" w:cs="Times New Roman"/>
          <w:sz w:val="24"/>
          <w:szCs w:val="24"/>
          <w:vertAlign w:val="subscript"/>
        </w:rPr>
        <w:t>:</w:t>
      </w:r>
      <w:r w:rsidR="004553B1">
        <w:rPr>
          <w:rFonts w:ascii="Times New Roman" w:hAnsi="Times New Roman" w:cs="Times New Roman"/>
          <w:sz w:val="24"/>
          <w:szCs w:val="24"/>
          <w:vertAlign w:val="subscript"/>
        </w:rPr>
        <w:t>___________________________</w:t>
      </w:r>
    </w:p>
    <w:p w:rsidR="00C56D84" w:rsidRDefault="00C56D84" w:rsidP="00C56D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553B1" w:rsidRPr="00011189" w:rsidRDefault="004553B1" w:rsidP="00C56D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ИНН_________________________________________________________________________</w:t>
      </w:r>
    </w:p>
    <w:p w:rsidR="00FC02FD" w:rsidRPr="00011189" w:rsidRDefault="00FC02FD" w:rsidP="00FC02F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189">
        <w:rPr>
          <w:rFonts w:ascii="Times New Roman" w:eastAsia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B67BD0" w:rsidRDefault="00F15125" w:rsidP="00C56D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125">
        <w:rPr>
          <w:rFonts w:ascii="Times New Roman" w:hAnsi="Times New Roman" w:cs="Times New Roman"/>
          <w:b/>
          <w:sz w:val="24"/>
          <w:szCs w:val="24"/>
        </w:rPr>
        <w:t>Суть вопроса (кратко)</w:t>
      </w:r>
    </w:p>
    <w:p w:rsidR="00B67BD0" w:rsidRDefault="000A24A2" w:rsidP="00B67B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rect id="_x0000_s1029" style="position:absolute;left:0;text-align:left;margin-left:1.2pt;margin-top:1pt;width:469.5pt;height:86.3pt;z-index:251659263">
            <v:textbox>
              <w:txbxContent>
                <w:p w:rsidR="00E53A66" w:rsidRDefault="00E53A66" w:rsidP="00E53A6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Подтверждаю, что мной была получена консультация по вопросам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организации универсальн</w:t>
                  </w:r>
                  <w:r w:rsidR="000A24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ой ярмарки «Дачный сезон 2022», дата </w:t>
                  </w:r>
                  <w:proofErr w:type="gramStart"/>
                  <w:r w:rsidR="000A24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  23</w:t>
                  </w:r>
                  <w:proofErr w:type="gramEnd"/>
                  <w:r w:rsidR="000A24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</w:t>
                  </w:r>
                  <w:r w:rsidR="003B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E53A66" w:rsidRPr="00DE63FA" w:rsidRDefault="00E53A66" w:rsidP="00E53A6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условий предоставления торгового места;</w:t>
                  </w:r>
                </w:p>
                <w:p w:rsidR="00E53A66" w:rsidRPr="00DE63FA" w:rsidRDefault="00E53A66" w:rsidP="00E53A66">
                  <w:pPr>
                    <w:shd w:val="clear" w:color="auto" w:fill="FFFFFF"/>
                    <w:spacing w:after="0" w:line="315" w:lineRule="atLeast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требований к организации продажи товаров;</w:t>
                  </w:r>
                </w:p>
                <w:p w:rsidR="00E53A66" w:rsidRPr="00DE63FA" w:rsidRDefault="00E53A66" w:rsidP="00E53A66">
                  <w:pPr>
                    <w:shd w:val="clear" w:color="auto" w:fill="FFFFFF"/>
                    <w:spacing w:line="315" w:lineRule="atLeast"/>
                    <w:textAlignment w:val="baseline"/>
                    <w:rPr>
                      <w:rFonts w:ascii="Arial" w:eastAsia="Times New Roman" w:hAnsi="Arial" w:cs="Arial"/>
                      <w:spacing w:val="2"/>
                      <w:sz w:val="21"/>
                      <w:szCs w:val="21"/>
                    </w:rPr>
                  </w:pP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требований к оформлению торгового места.</w:t>
                  </w:r>
                  <w:bookmarkStart w:id="0" w:name="_GoBack"/>
                  <w:bookmarkEnd w:id="0"/>
                </w:p>
                <w:p w:rsidR="00E53A66" w:rsidRPr="00DE63FA" w:rsidRDefault="00E53A66" w:rsidP="00E53A66">
                  <w:pPr>
                    <w:shd w:val="clear" w:color="auto" w:fill="FFFFFF"/>
                    <w:spacing w:line="315" w:lineRule="atLeast"/>
                    <w:textAlignment w:val="baseline"/>
                    <w:rPr>
                      <w:rFonts w:ascii="Arial" w:eastAsia="Times New Roman" w:hAnsi="Arial" w:cs="Arial"/>
                      <w:spacing w:val="2"/>
                      <w:sz w:val="21"/>
                      <w:szCs w:val="21"/>
                      <w:highlight w:val="green"/>
                    </w:rPr>
                  </w:pPr>
                  <w:r w:rsidRPr="00DE6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наличия и предоставления необходимых документов, предусмотренных законодательством РФ, непосредственно при осуществлении продажи товара, в зависимости от ассортимента товара.</w:t>
                  </w:r>
                </w:p>
                <w:p w:rsidR="00E53A66" w:rsidRDefault="00E53A66"/>
              </w:txbxContent>
            </v:textbox>
          </v:rect>
        </w:pict>
      </w:r>
    </w:p>
    <w:p w:rsidR="00B67BD0" w:rsidRDefault="00B67BD0" w:rsidP="00B67B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BD0" w:rsidRDefault="00B67BD0" w:rsidP="00B67B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BD0" w:rsidRDefault="00B67BD0" w:rsidP="00B67B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BD0" w:rsidRPr="00B67BD0" w:rsidRDefault="00B67BD0" w:rsidP="00B67B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125" w:rsidRDefault="00F15125" w:rsidP="00C56D84">
      <w:pPr>
        <w:widowControl w:val="0"/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Настоящим заявлением</w:t>
      </w:r>
      <w:r w:rsidR="00C56D84" w:rsidRPr="00011189">
        <w:rPr>
          <w:rFonts w:ascii="Times New Roman" w:eastAsia="Times New Roman" w:hAnsi="Times New Roman" w:cs="Times New Roman"/>
          <w:color w:val="000000"/>
        </w:rPr>
        <w:t xml:space="preserve"> даю свое согласие </w:t>
      </w:r>
      <w:r>
        <w:rPr>
          <w:rFonts w:ascii="Times New Roman" w:eastAsia="Times New Roman" w:hAnsi="Times New Roman" w:cs="Times New Roman"/>
          <w:color w:val="000000"/>
        </w:rPr>
        <w:t xml:space="preserve">МБУ «Центр содействия развитию  предпринимательства и туризма» </w:t>
      </w:r>
      <w:r w:rsidR="00C56D84" w:rsidRPr="00011189">
        <w:rPr>
          <w:rFonts w:ascii="Times New Roman" w:eastAsia="Times New Roman" w:hAnsi="Times New Roman" w:cs="Times New Roman"/>
          <w:color w:val="000000"/>
        </w:rPr>
        <w:t>на обработку моих персональных данных</w:t>
      </w:r>
      <w:r>
        <w:rPr>
          <w:rFonts w:ascii="Times New Roman" w:eastAsia="Times New Roman" w:hAnsi="Times New Roman" w:cs="Times New Roman"/>
          <w:color w:val="000000"/>
        </w:rPr>
        <w:t>, в соответствии с Ф</w:t>
      </w:r>
      <w:r w:rsidRPr="00F15125">
        <w:rPr>
          <w:rFonts w:ascii="Times New Roman" w:eastAsia="Times New Roman" w:hAnsi="Times New Roman" w:cs="Times New Roman"/>
          <w:color w:val="000000"/>
        </w:rPr>
        <w:t>едеральным законом от 27.07.2006г. № 152-ФЗ «О персональных данных»</w:t>
      </w:r>
      <w:r>
        <w:rPr>
          <w:rFonts w:ascii="Times New Roman" w:eastAsia="Times New Roman" w:hAnsi="Times New Roman" w:cs="Times New Roman"/>
          <w:color w:val="000000"/>
        </w:rPr>
        <w:t xml:space="preserve"> на условиях и для целей, определённых </w:t>
      </w:r>
      <w:r w:rsidR="004A2A62">
        <w:rPr>
          <w:rFonts w:ascii="Times New Roman" w:eastAsia="Times New Roman" w:hAnsi="Times New Roman" w:cs="Times New Roman"/>
          <w:color w:val="000000"/>
        </w:rPr>
        <w:t>принципами и условиями обработки персональных данных.</w:t>
      </w:r>
    </w:p>
    <w:p w:rsidR="00C56D84" w:rsidRPr="00011189" w:rsidRDefault="00C56D84" w:rsidP="00C56D84">
      <w:pPr>
        <w:widowControl w:val="0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</w:rPr>
      </w:pPr>
      <w:r w:rsidRPr="00011189">
        <w:rPr>
          <w:rFonts w:ascii="Times New Roman" w:eastAsia="Times New Roman" w:hAnsi="Times New Roman" w:cs="Times New Roman"/>
          <w:color w:val="000000"/>
        </w:rPr>
        <w:t xml:space="preserve">Согласие действует с момента подписания настоящего документа и действует в течение 5 (пяти) лет после его заполнения.  </w:t>
      </w:r>
    </w:p>
    <w:p w:rsidR="00D33A11" w:rsidRDefault="00B67BD0" w:rsidP="007349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C56D84" w:rsidRPr="00011189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C56D84" w:rsidRPr="00011189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B67BD0" w:rsidRPr="00B67BD0" w:rsidRDefault="00B67BD0" w:rsidP="007349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B67BD0"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подпись/расшифровка</w:t>
      </w:r>
      <w:r w:rsidR="007349A3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заявителя</w:t>
      </w:r>
    </w:p>
    <w:p w:rsidR="007349A3" w:rsidRDefault="007349A3" w:rsidP="00734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49A3" w:rsidRPr="00011189" w:rsidRDefault="000A24A2" w:rsidP="00734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.2pt;margin-top:11.3pt;width:474.75pt;height:.75pt;z-index:251661312" o:connectortype="straight">
            <v:stroke dashstyle="dash"/>
          </v:shape>
        </w:pict>
      </w:r>
    </w:p>
    <w:p w:rsidR="007349A3" w:rsidRDefault="007349A3" w:rsidP="007349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49A3">
        <w:rPr>
          <w:rFonts w:ascii="Times New Roman" w:eastAsia="Times New Roman" w:hAnsi="Times New Roman" w:cs="Times New Roman"/>
          <w:i/>
          <w:sz w:val="24"/>
          <w:szCs w:val="24"/>
        </w:rPr>
        <w:t>Заполняется специалистом МБУ</w:t>
      </w:r>
    </w:p>
    <w:p w:rsidR="007349A3" w:rsidRDefault="007349A3" w:rsidP="007349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 подачи заявки: </w:t>
      </w:r>
    </w:p>
    <w:p w:rsidR="007349A3" w:rsidRPr="00FC02FD" w:rsidRDefault="007349A3" w:rsidP="007349A3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02FD">
        <w:rPr>
          <w:rFonts w:ascii="Times New Roman" w:hAnsi="Times New Roman" w:cs="Times New Roman"/>
          <w:sz w:val="24"/>
          <w:szCs w:val="24"/>
        </w:rPr>
        <w:t xml:space="preserve">Телефонный звонок (указать </w:t>
      </w:r>
      <w:proofErr w:type="gramStart"/>
      <w:r w:rsidRPr="00FC02FD">
        <w:rPr>
          <w:rFonts w:ascii="Times New Roman" w:hAnsi="Times New Roman" w:cs="Times New Roman"/>
          <w:sz w:val="24"/>
          <w:szCs w:val="24"/>
        </w:rPr>
        <w:t>время)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>____:____ч</w:t>
      </w:r>
    </w:p>
    <w:p w:rsidR="007349A3" w:rsidRPr="00FC02FD" w:rsidRDefault="007349A3" w:rsidP="007349A3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02FD">
        <w:rPr>
          <w:rFonts w:ascii="Times New Roman" w:hAnsi="Times New Roman" w:cs="Times New Roman"/>
          <w:sz w:val="24"/>
          <w:szCs w:val="24"/>
        </w:rPr>
        <w:t>Электронная почта (указать адрес эл.почты)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349A3" w:rsidRPr="007349A3" w:rsidRDefault="007349A3" w:rsidP="007349A3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D">
        <w:rPr>
          <w:rFonts w:ascii="Times New Roman" w:hAnsi="Times New Roman" w:cs="Times New Roman"/>
          <w:sz w:val="24"/>
          <w:szCs w:val="24"/>
        </w:rPr>
        <w:t>Лично</w:t>
      </w:r>
    </w:p>
    <w:p w:rsidR="00B67BD0" w:rsidRPr="00B67BD0" w:rsidRDefault="00B67BD0" w:rsidP="00B67BD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D0">
        <w:rPr>
          <w:rFonts w:ascii="Times New Roman" w:hAnsi="Times New Roman" w:cs="Times New Roman"/>
          <w:b/>
          <w:sz w:val="24"/>
          <w:szCs w:val="24"/>
        </w:rPr>
        <w:t>Принятые меры:</w:t>
      </w:r>
    </w:p>
    <w:p w:rsidR="00B67BD0" w:rsidRDefault="00B67BD0" w:rsidP="00B67B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553B1" w:rsidRPr="00484889" w:rsidRDefault="004553B1" w:rsidP="004553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67BD0" w:rsidRDefault="00B67BD0" w:rsidP="00B67B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_________________/________________</w:t>
      </w:r>
    </w:p>
    <w:p w:rsidR="00B67BD0" w:rsidRPr="007349A3" w:rsidRDefault="00B67BD0" w:rsidP="007349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7349A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подпись/расшифровка специалиста МБУ</w:t>
      </w:r>
    </w:p>
    <w:sectPr w:rsidR="00B67BD0" w:rsidRPr="007349A3" w:rsidSect="008176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40CA"/>
    <w:multiLevelType w:val="hybridMultilevel"/>
    <w:tmpl w:val="8D10F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73F9D"/>
    <w:multiLevelType w:val="hybridMultilevel"/>
    <w:tmpl w:val="5C023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4D3D5C"/>
    <w:multiLevelType w:val="hybridMultilevel"/>
    <w:tmpl w:val="47E6D106"/>
    <w:lvl w:ilvl="0" w:tplc="4408476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D84"/>
    <w:rsid w:val="000564C6"/>
    <w:rsid w:val="000A24A2"/>
    <w:rsid w:val="000D78DC"/>
    <w:rsid w:val="001010A1"/>
    <w:rsid w:val="00175B3C"/>
    <w:rsid w:val="003B086E"/>
    <w:rsid w:val="004553B1"/>
    <w:rsid w:val="00462239"/>
    <w:rsid w:val="004A2A62"/>
    <w:rsid w:val="004C2633"/>
    <w:rsid w:val="006256FF"/>
    <w:rsid w:val="007349A3"/>
    <w:rsid w:val="00811CCA"/>
    <w:rsid w:val="0081760F"/>
    <w:rsid w:val="008E7069"/>
    <w:rsid w:val="008F4EE7"/>
    <w:rsid w:val="009B615E"/>
    <w:rsid w:val="00B67BD0"/>
    <w:rsid w:val="00C56D84"/>
    <w:rsid w:val="00D27197"/>
    <w:rsid w:val="00D33A11"/>
    <w:rsid w:val="00DA1DE5"/>
    <w:rsid w:val="00E53A66"/>
    <w:rsid w:val="00F15125"/>
    <w:rsid w:val="00FC0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  <w14:docId w14:val="1B3BB936"/>
  <w15:docId w15:val="{9BE39D17-685A-47E3-AC67-4BA2767F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15125"/>
    <w:pPr>
      <w:ind w:left="720"/>
      <w:contextualSpacing/>
    </w:pPr>
  </w:style>
  <w:style w:type="table" w:styleId="a4">
    <w:name w:val="Table Grid"/>
    <w:basedOn w:val="a1"/>
    <w:uiPriority w:val="59"/>
    <w:rsid w:val="0081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9</cp:revision>
  <cp:lastPrinted>2021-12-06T05:36:00Z</cp:lastPrinted>
  <dcterms:created xsi:type="dcterms:W3CDTF">2021-02-01T12:39:00Z</dcterms:created>
  <dcterms:modified xsi:type="dcterms:W3CDTF">2022-04-08T05:08:00Z</dcterms:modified>
</cp:coreProperties>
</file>